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E66" w:rsidRDefault="00CB42E0" w:rsidP="00CB42E0">
      <w:pPr>
        <w:pStyle w:val="1"/>
        <w:jc w:val="center"/>
      </w:pPr>
      <w:r w:rsidRPr="00CB42E0">
        <w:t>Эволюция операционных систем</w:t>
      </w:r>
      <w:r>
        <w:t>:</w:t>
      </w:r>
      <w:r w:rsidRPr="00CB42E0">
        <w:t xml:space="preserve"> сравнительный анализ</w:t>
      </w:r>
    </w:p>
    <w:p w:rsidR="00CB42E0" w:rsidRDefault="00CB42E0" w:rsidP="00CB42E0"/>
    <w:p w:rsidR="00CB42E0" w:rsidRDefault="00CB42E0" w:rsidP="00CB42E0">
      <w:bookmarkStart w:id="0" w:name="_GoBack"/>
      <w:r>
        <w:t>Эволюция операционных систем представляет собой интересное поле исследования, которое охватывает множество изменений и развитие в области программного обеспечения, организующего работу компьютеров и устройств. В данном реферате мы проведем сравнительный анализ операционных систем, начиная с их зарождения и за</w:t>
      </w:r>
      <w:r>
        <w:t>канчивая современными версиями.</w:t>
      </w:r>
    </w:p>
    <w:p w:rsidR="00CB42E0" w:rsidRDefault="00CB42E0" w:rsidP="00CB42E0">
      <w:r>
        <w:t>Первые операционные системы были разработаны в 1950-х годах и представляли собой простые программы для управления аппаратными ресурсами. Они были ориентированы на конкретные задачи и не обладали многозадачностью. С развитием вычислительной техники стали появляться более универсальные операционные системы, такие как UNIX, которые поддерживали многозадачность</w:t>
      </w:r>
      <w:r>
        <w:t xml:space="preserve"> и многопользовательский режим.</w:t>
      </w:r>
    </w:p>
    <w:p w:rsidR="00CB42E0" w:rsidRDefault="00CB42E0" w:rsidP="00CB42E0">
      <w:r>
        <w:t xml:space="preserve">С развитием персональных компьютеров в 1980-х годах операционные системы стали более доступными и широко распространенными. Операционная система MS-DOS от </w:t>
      </w:r>
      <w:proofErr w:type="spellStart"/>
      <w:r>
        <w:t>Microsoft</w:t>
      </w:r>
      <w:proofErr w:type="spellEnd"/>
      <w:r>
        <w:t xml:space="preserve"> и </w:t>
      </w:r>
      <w:proofErr w:type="spellStart"/>
      <w:r>
        <w:t>MacOS</w:t>
      </w:r>
      <w:proofErr w:type="spellEnd"/>
      <w:r>
        <w:t xml:space="preserve"> от </w:t>
      </w:r>
      <w:proofErr w:type="spellStart"/>
      <w:r>
        <w:t>Apple</w:t>
      </w:r>
      <w:proofErr w:type="spellEnd"/>
      <w:r>
        <w:t xml:space="preserve"> были популярными операционными системами того времени. Однако они были ограничены в функциональности и не обладали графически</w:t>
      </w:r>
      <w:r>
        <w:t>м пользовательским интерфейсом.</w:t>
      </w:r>
    </w:p>
    <w:p w:rsidR="00CB42E0" w:rsidRDefault="00CB42E0" w:rsidP="00CB42E0">
      <w:r>
        <w:t xml:space="preserve">Значительный поворот в эволюции операционных систем произошел с появлением операционной системы </w:t>
      </w:r>
      <w:proofErr w:type="spellStart"/>
      <w:r>
        <w:t>Windows</w:t>
      </w:r>
      <w:proofErr w:type="spellEnd"/>
      <w:r>
        <w:t xml:space="preserve"> 95, которая впервые представила графический пользовательский интерфейс и значительно улучшила удобство работы с компьютером. Позже появились </w:t>
      </w:r>
      <w:proofErr w:type="spellStart"/>
      <w:r>
        <w:t>Windows</w:t>
      </w:r>
      <w:proofErr w:type="spellEnd"/>
      <w:r>
        <w:t xml:space="preserve"> XP, </w:t>
      </w:r>
      <w:proofErr w:type="spellStart"/>
      <w:r>
        <w:t>Windows</w:t>
      </w:r>
      <w:proofErr w:type="spellEnd"/>
      <w:r>
        <w:t xml:space="preserve"> 7 и </w:t>
      </w:r>
      <w:proofErr w:type="spellStart"/>
      <w:r>
        <w:t>Windows</w:t>
      </w:r>
      <w:proofErr w:type="spellEnd"/>
      <w:r>
        <w:t xml:space="preserve"> 10, которые продолжили совершенствование</w:t>
      </w:r>
      <w:r>
        <w:t xml:space="preserve"> интерфейса и функциональности.</w:t>
      </w:r>
    </w:p>
    <w:p w:rsidR="00CB42E0" w:rsidRDefault="00CB42E0" w:rsidP="00CB42E0">
      <w:r>
        <w:t xml:space="preserve">Параллельно с развитием </w:t>
      </w:r>
      <w:proofErr w:type="spellStart"/>
      <w:r>
        <w:t>Windows</w:t>
      </w:r>
      <w:proofErr w:type="spellEnd"/>
      <w:r>
        <w:t xml:space="preserve">, разрабатывались и другие операционные системы, такие как </w:t>
      </w:r>
      <w:proofErr w:type="spellStart"/>
      <w:r>
        <w:t>Linux</w:t>
      </w:r>
      <w:proofErr w:type="spellEnd"/>
      <w:r>
        <w:t xml:space="preserve"> и </w:t>
      </w:r>
      <w:proofErr w:type="spellStart"/>
      <w:r>
        <w:t>macOS</w:t>
      </w:r>
      <w:proofErr w:type="spellEnd"/>
      <w:r>
        <w:t xml:space="preserve">. </w:t>
      </w:r>
      <w:proofErr w:type="spellStart"/>
      <w:r>
        <w:t>Linux</w:t>
      </w:r>
      <w:proofErr w:type="spellEnd"/>
      <w:r>
        <w:t xml:space="preserve"> стал популярным среди разработчиков и представляет собой открытую операционную систему, что позволяет пользователям и разработчикам вносить изменения в её исходный код. </w:t>
      </w:r>
      <w:proofErr w:type="spellStart"/>
      <w:r>
        <w:t>macOS</w:t>
      </w:r>
      <w:proofErr w:type="spellEnd"/>
      <w:r>
        <w:t xml:space="preserve"> ориентирована на пользователей </w:t>
      </w:r>
      <w:proofErr w:type="spellStart"/>
      <w:r>
        <w:t>Apple</w:t>
      </w:r>
      <w:proofErr w:type="spellEnd"/>
      <w:r>
        <w:t xml:space="preserve"> и предлагает инте</w:t>
      </w:r>
      <w:r>
        <w:t xml:space="preserve">грацию с аппаратной частью </w:t>
      </w:r>
      <w:proofErr w:type="spellStart"/>
      <w:r>
        <w:t>Mac</w:t>
      </w:r>
      <w:proofErr w:type="spellEnd"/>
      <w:r>
        <w:t>.</w:t>
      </w:r>
    </w:p>
    <w:p w:rsidR="00CB42E0" w:rsidRDefault="00CB42E0" w:rsidP="00CB42E0">
      <w:r>
        <w:t>Современные операционные системы обладают множеством функций, таких как многозадачность, поддержка сетевых технологий, безопасность и виртуализация. Они спроектированы для работы на разнообразных устройствах, включая персональные компьютеры,</w:t>
      </w:r>
      <w:r>
        <w:t xml:space="preserve"> смартфоны, планшеты и серверы.</w:t>
      </w:r>
    </w:p>
    <w:p w:rsidR="00CB42E0" w:rsidRDefault="00CB42E0" w:rsidP="00CB42E0">
      <w:r>
        <w:t>Сравнительный анализ операционных систем позволяет выявить их преимущества и недостатки, а также определить, какая из них подходит лучше всего для конкретных задач и потребностей пользователя. Важно отметить, что с развитием технологий и изменением потребительских запросов операционные системы будут продолжать эволюцию и адаптироваться к новым вызовам информатики.</w:t>
      </w:r>
    </w:p>
    <w:p w:rsidR="00CB42E0" w:rsidRDefault="00CB42E0" w:rsidP="00CB42E0">
      <w:r>
        <w:t>Операционные системы, как ключевой компонент современных компьютеров и устройств, продолжают развиваться и совершенствоваться. Следующий этап в их эволюции связан с такими технологиями, как искусственный интеллект (ИИ), облачные выч</w:t>
      </w:r>
      <w:r>
        <w:t>исления и интернет вещей (</w:t>
      </w:r>
      <w:proofErr w:type="spellStart"/>
      <w:r>
        <w:t>IoT</w:t>
      </w:r>
      <w:proofErr w:type="spellEnd"/>
      <w:r>
        <w:t>).</w:t>
      </w:r>
    </w:p>
    <w:p w:rsidR="00CB42E0" w:rsidRDefault="00CB42E0" w:rsidP="00CB42E0">
      <w:r>
        <w:t>ИИ внедряется в операционные системы для улучшения пользовательского опыта и повышения производительности. Множество современных ОС уже используют машинное обучение и нейронные сети для оптимизации задач, таких как распознавание голоса, обнаружение угроз безопасности и предсказание сбоев оборудования. Это делает операционные системы бо</w:t>
      </w:r>
      <w:r>
        <w:t>лее интуитивными и адаптивными.</w:t>
      </w:r>
    </w:p>
    <w:p w:rsidR="00CB42E0" w:rsidRDefault="00CB42E0" w:rsidP="00CB42E0">
      <w:r>
        <w:lastRenderedPageBreak/>
        <w:t>Облачные вычисления также играют важную роль в развитии операционных систем. Они позволяют пользователям хранить и обмениваться данными через интернет, а также запускать приложения на удаленных серверах. Это делает ОС более мобильными и гибкими, позволяя пользователям работать с данными и приложениями гд</w:t>
      </w:r>
      <w:r>
        <w:t>е угодно и на любом устройстве.</w:t>
      </w:r>
    </w:p>
    <w:p w:rsidR="00CB42E0" w:rsidRDefault="00CB42E0" w:rsidP="00CB42E0">
      <w:r>
        <w:t xml:space="preserve">С развитием </w:t>
      </w:r>
      <w:proofErr w:type="spellStart"/>
      <w:r>
        <w:t>IoT</w:t>
      </w:r>
      <w:proofErr w:type="spellEnd"/>
      <w:r>
        <w:t xml:space="preserve"> операционные системы начинают поддерживать большое количество устройств, взаимодействующих в сети. Они обеспечивают безопасное и эффективное управление умными домами, индустриальными системами и множеством сенсоров, собирающих данные. Операционные системы становятся центральным звеном для сбора, анализа и переда</w:t>
      </w:r>
      <w:r>
        <w:t xml:space="preserve">чи информации в экосистеме </w:t>
      </w:r>
      <w:proofErr w:type="spellStart"/>
      <w:r>
        <w:t>IoT</w:t>
      </w:r>
      <w:proofErr w:type="spellEnd"/>
      <w:r>
        <w:t>.</w:t>
      </w:r>
    </w:p>
    <w:p w:rsidR="00CB42E0" w:rsidRDefault="00CB42E0" w:rsidP="00CB42E0">
      <w:r>
        <w:t>Следует отметить, что с развитием технологий также возрастают и вызовы в области безопасности. Операционные системы должны непрерывно совершенствовать меры защиты, чтобы обеспечивать конфиденциальность и це</w:t>
      </w:r>
      <w:r>
        <w:t>лостность данных пользователей.</w:t>
      </w:r>
    </w:p>
    <w:p w:rsidR="00CB42E0" w:rsidRPr="00CB42E0" w:rsidRDefault="00CB42E0" w:rsidP="00CB42E0">
      <w:r>
        <w:t xml:space="preserve">В заключении, эволюция операционных систем продолжается, и они остаются неотъемлемой частью современного мира вычислений. Их развитие в направлении искусственного интеллекта, облачных вычислений и </w:t>
      </w:r>
      <w:proofErr w:type="spellStart"/>
      <w:r>
        <w:t>IoT</w:t>
      </w:r>
      <w:proofErr w:type="spellEnd"/>
      <w:r>
        <w:t xml:space="preserve"> делает их более функциональными и удобными для пользователей. Однако вместе с этим возрастают и требования к безопасности, что ставит перед разработчиками ОС постоянные задачи по улучшению защиты данных и систем.</w:t>
      </w:r>
      <w:bookmarkEnd w:id="0"/>
    </w:p>
    <w:sectPr w:rsidR="00CB42E0" w:rsidRPr="00CB4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66"/>
    <w:rsid w:val="00AA5E66"/>
    <w:rsid w:val="00CB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C22F"/>
  <w15:chartTrackingRefBased/>
  <w15:docId w15:val="{D8F43EC8-0911-49C7-83E6-742134AA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4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2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2023-09-24T13:36:00Z</dcterms:created>
  <dcterms:modified xsi:type="dcterms:W3CDTF">2023-09-24T13:37:00Z</dcterms:modified>
</cp:coreProperties>
</file>