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0B6" w:rsidRDefault="00F16040" w:rsidP="00F16040">
      <w:pPr>
        <w:pStyle w:val="1"/>
        <w:jc w:val="center"/>
      </w:pPr>
      <w:r>
        <w:t>Веб-дизайн и карта сайта: как обеспечить удобную навигацию пользователей</w:t>
      </w:r>
    </w:p>
    <w:p w:rsidR="00F16040" w:rsidRDefault="00F16040" w:rsidP="00F16040"/>
    <w:p w:rsidR="00F16040" w:rsidRDefault="00F16040" w:rsidP="00F16040">
      <w:bookmarkStart w:id="0" w:name="_GoBack"/>
      <w:r>
        <w:t>В современном мире веб-дизайн играет важную роль в создании успешных и функциональных веб-сайтов. Однако даже самый креативный и красочный дизайн будет бесполезным, если пользователи не могут легко и быстро найти нужную им информацию. Для обеспечения удобной навигации по сайту и улучшения пользовательского опыта, дизайнеры и разработчики часто используют инструм</w:t>
      </w:r>
      <w:r>
        <w:t>ент, известный как карта сайта.</w:t>
      </w:r>
    </w:p>
    <w:p w:rsidR="00F16040" w:rsidRDefault="00F16040" w:rsidP="00F16040">
      <w:r>
        <w:t>Карта сайта – это структурированный графический или текстовый обзор всех страниц и разделов веб-сайта. Она дает пользователю представление о том, как организована информация на сайте, и помогает быстро найти необходимый контент. Карты сайта могут быть видимыми для пользователей или скрытыми и предназначаться скорее для поисковых роботов, чтобы облегчить индексацию стра</w:t>
      </w:r>
      <w:r>
        <w:t>ниц.</w:t>
      </w:r>
    </w:p>
    <w:p w:rsidR="00F16040" w:rsidRDefault="00F16040" w:rsidP="00F16040">
      <w:r>
        <w:t xml:space="preserve">Основной целью карты сайта является создание четкой и логической структуры сайта. Веб-сайт может содержать множество страниц, </w:t>
      </w:r>
      <w:proofErr w:type="spellStart"/>
      <w:r>
        <w:t>подстраниц</w:t>
      </w:r>
      <w:proofErr w:type="spellEnd"/>
      <w:r>
        <w:t xml:space="preserve"> и разделов, и без хорошей организации это может привести к путанице и затруднению поиска нужной информации. Карта сайта помогает определить иерархию страниц и связи между ними. Она позволяет пользователям легко переходить между разделами и быстро</w:t>
      </w:r>
      <w:r>
        <w:t xml:space="preserve"> находить интересующий контент.</w:t>
      </w:r>
    </w:p>
    <w:p w:rsidR="00F16040" w:rsidRDefault="00F16040" w:rsidP="00F16040">
      <w:r>
        <w:t xml:space="preserve">Карты сайта также способствуют оптимизации поисковой системы. Поисковые роботы, такие как </w:t>
      </w:r>
      <w:proofErr w:type="spellStart"/>
      <w:r>
        <w:t>Googlebot</w:t>
      </w:r>
      <w:proofErr w:type="spellEnd"/>
      <w:r>
        <w:t>, используют карты сайта для сканирования и индексации страниц. Если сайт имеет сложную структуру или глубокие вложенности, карта сайта упрощает задачу поисковых систем, обеспечивая более эффек</w:t>
      </w:r>
      <w:r>
        <w:t>тивную индексацию всех страниц.</w:t>
      </w:r>
    </w:p>
    <w:p w:rsidR="00F16040" w:rsidRDefault="00F16040" w:rsidP="00F16040">
      <w:r>
        <w:t xml:space="preserve">Существует несколько </w:t>
      </w:r>
      <w:r>
        <w:t>видов карт сайта, включая:</w:t>
      </w:r>
    </w:p>
    <w:p w:rsidR="00F16040" w:rsidRDefault="00F16040" w:rsidP="00F16040">
      <w:r>
        <w:t>1.HTML-карты сайта:</w:t>
      </w:r>
      <w:r>
        <w:t xml:space="preserve"> Это обычные веб-страницы, доступные пользователям. Они содержат ссылки на все страницы сайта и обычно имеют те</w:t>
      </w:r>
      <w:r>
        <w:t>кстовое описание каждой ссылки.</w:t>
      </w:r>
    </w:p>
    <w:p w:rsidR="00F16040" w:rsidRDefault="00F16040" w:rsidP="00F16040">
      <w:r>
        <w:t>2.XML-карты сайта:</w:t>
      </w:r>
      <w:r>
        <w:t xml:space="preserve"> Эти карты создаются специально для поисковых роботов и обычно не видны пользователям. Они предоставляют более подробную информаци</w:t>
      </w:r>
      <w:r>
        <w:t>ю о страницах и их приоритетах.</w:t>
      </w:r>
    </w:p>
    <w:p w:rsidR="00F16040" w:rsidRDefault="00F16040" w:rsidP="00F16040">
      <w:r>
        <w:t xml:space="preserve">3.Графические карты сайта: </w:t>
      </w:r>
      <w:r>
        <w:t>Это визуальные представления структуры сайта. Они могут быть полезными для пользователя, чтобы получи</w:t>
      </w:r>
      <w:r>
        <w:t>ть общее представление о сайте.</w:t>
      </w:r>
    </w:p>
    <w:p w:rsidR="00F16040" w:rsidRDefault="00F16040" w:rsidP="00F16040">
      <w:r>
        <w:t>Чтобы обеспечить удобную навигацию пользователей, карта сайта должна быть легкой для понимания и использования. Она должна отражать реальную структуру сайта, быть актуальной и регулярно обновляться. Также важно уделить внимание названиям страниц и описаниям, чтобы они были информативны</w:t>
      </w:r>
      <w:r>
        <w:t>ми и понятными для посетителей.</w:t>
      </w:r>
    </w:p>
    <w:p w:rsidR="00F16040" w:rsidRDefault="00F16040" w:rsidP="00F16040">
      <w:r>
        <w:t>Карта сайта – это неотъемлемая часть веб-дизайна, которая способствует повышению удовлетворенности пользователей и улучшению SEO-показателей сайта. Она делае</w:t>
      </w:r>
      <w:r>
        <w:t xml:space="preserve">т навигацию более интуитивной </w:t>
      </w:r>
      <w:r>
        <w:t>и помогает пользователям быстро достигать целей, посещая нужные страницы. Таким образом, карта сайта оказывает существенное влияние на успех веб-ресурса в цифровом мире.</w:t>
      </w:r>
    </w:p>
    <w:p w:rsidR="00F16040" w:rsidRDefault="00F16040" w:rsidP="00F16040">
      <w:r>
        <w:t>Важным аспектом создания карты сайта является ее доступность для пользователей. Обычно на веб-сайте размещается ссылка на карту сайта, которая позволяет пользователям быстро перейти к ней и исследовать структуру сайта. Это особенно полезно на больших и сложных сайтах, где навигация может быть вызывать трудности.</w:t>
      </w:r>
    </w:p>
    <w:p w:rsidR="00F16040" w:rsidRDefault="00F16040" w:rsidP="00F16040">
      <w:r>
        <w:lastRenderedPageBreak/>
        <w:t xml:space="preserve">Кроме того, следует учитывать, что при разработке мобильных версий сайтов также необходимо предусмотреть карты сайта, оптимизированные для мобильных устройств. Мобильные карты сайта должны быть адаптированы под сенсорные экраны и учитывать особенности </w:t>
      </w:r>
      <w:r>
        <w:t>мобильной навигации.</w:t>
      </w:r>
    </w:p>
    <w:p w:rsidR="00F16040" w:rsidRDefault="00F16040" w:rsidP="00F16040">
      <w:r>
        <w:t>Для создания карт сайта существуют различные инструменты и программы, которые позволяют автоматически генерировать карты на основе структуры сайта. Однако важно помнить, что автоматически созданные карты могут не всегда быть оптимальными, и иногда требуется ручное редактирование, что</w:t>
      </w:r>
      <w:r>
        <w:t>бы добиться лучших результатов.</w:t>
      </w:r>
    </w:p>
    <w:p w:rsidR="00F16040" w:rsidRPr="00F16040" w:rsidRDefault="00F16040" w:rsidP="00F16040">
      <w:r>
        <w:t>В заключение, карта сайта является неотъемлемой частью успешного веб-дизайна. Она облегчает навигацию пользователей, помогает поисковым системам индексировать сайт и способствует повышению его эффективности. Создание информативной и легкодоступной карты сайта должно быть внимательно спланированным шагом при разработке любого веб-проекта.</w:t>
      </w:r>
      <w:bookmarkEnd w:id="0"/>
    </w:p>
    <w:sectPr w:rsidR="00F16040" w:rsidRPr="00F16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B6"/>
    <w:rsid w:val="000720B6"/>
    <w:rsid w:val="00F1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4A2A"/>
  <w15:chartTrackingRefBased/>
  <w15:docId w15:val="{BDD4644A-459C-4A51-98BC-875C8009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60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0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2023-10-12T19:33:00Z</dcterms:created>
  <dcterms:modified xsi:type="dcterms:W3CDTF">2023-10-12T19:34:00Z</dcterms:modified>
</cp:coreProperties>
</file>