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B1" w:rsidRDefault="006C1C35" w:rsidP="006C1C35">
      <w:pPr>
        <w:pStyle w:val="1"/>
        <w:jc w:val="center"/>
      </w:pPr>
      <w:r w:rsidRPr="006C1C35">
        <w:t>Метрологический контроль в промышленности</w:t>
      </w:r>
    </w:p>
    <w:p w:rsidR="006C1C35" w:rsidRDefault="006C1C35" w:rsidP="006C1C35"/>
    <w:p w:rsidR="006C1C35" w:rsidRDefault="006C1C35" w:rsidP="006C1C35">
      <w:bookmarkStart w:id="0" w:name="_GoBack"/>
      <w:r>
        <w:t>Метрологический контроль в промышленности представляет собой важный аспект производственной деятельности, направленный на обеспечение точности и надежности измерений. Этот процесс имеет решающее значение для обеспечения высокого качества продукции, соблюдения стандартов и требований, а также повыше</w:t>
      </w:r>
      <w:r>
        <w:t>ния эффективности производства.</w:t>
      </w:r>
    </w:p>
    <w:p w:rsidR="006C1C35" w:rsidRDefault="006C1C35" w:rsidP="006C1C35">
      <w:r>
        <w:t>Основной целью метрологического контроля в промышленности является обеспечение точности измерений при использовании различных измерительных приборов и систем. Это важно во многих отраслях, начиная с производства автомобилей и заканчивая производством лекарственных препаратов. Например, в автомобильной промышленности точные измерения используются для гарантированного соответствия всех компонентов автомобиля заданным спецификациям, что обеспечивает безопа</w:t>
      </w:r>
      <w:r>
        <w:t>сность и надежность автомобиля.</w:t>
      </w:r>
    </w:p>
    <w:p w:rsidR="006C1C35" w:rsidRDefault="006C1C35" w:rsidP="006C1C35">
      <w:r>
        <w:t xml:space="preserve">Метрологический контроль также необходим для обеспечения соответствия продукции стандартам и нормативам. Продукты, которые не соответствуют установленным требованиям, могут представлять опасность для потребителей и приводить к финансовым потерям для компании. Метрологический контроль позволяет выявлять и исправлять </w:t>
      </w:r>
      <w:r>
        <w:t>любые отклонения от стандартов.</w:t>
      </w:r>
    </w:p>
    <w:p w:rsidR="006C1C35" w:rsidRDefault="006C1C35" w:rsidP="006C1C35">
      <w:r>
        <w:t>Еще одним важным аспектом метрологического контроля в промышленности является обеспечение надежности и точности измерительных приборов и систем, используемых в производстве. Регулярная калибровка и поверка приборов позволяют установить и корректировать их погрешности, что в свою очередь влияет на</w:t>
      </w:r>
      <w:r>
        <w:t xml:space="preserve"> качество и точность измерений.</w:t>
      </w:r>
    </w:p>
    <w:p w:rsidR="006C1C35" w:rsidRDefault="006C1C35" w:rsidP="006C1C35">
      <w:r>
        <w:t xml:space="preserve">Применение метрологического контроля также способствует сокращению потерь и отходов в производстве. Точные измерения позволяют лучше управлять процессами и уменьшать количество брака. Это ведет к снижению затрат </w:t>
      </w:r>
      <w:r>
        <w:t>и повышению производительности.</w:t>
      </w:r>
    </w:p>
    <w:p w:rsidR="006C1C35" w:rsidRDefault="006C1C35" w:rsidP="006C1C35">
      <w:r>
        <w:t>Наконец, метрологический контроль в промышленности играет важную роль в обеспечении безопасности работников и потребителей. Во многих случаях некорректные измерения или недостаточно точные приборы могут представлять опасность для здоровья и безопасности. Метрологический контроль способ</w:t>
      </w:r>
      <w:r>
        <w:t>ствует устранению таких рисков.</w:t>
      </w:r>
    </w:p>
    <w:p w:rsidR="006C1C35" w:rsidRDefault="006C1C35" w:rsidP="006C1C35">
      <w:r>
        <w:t>В итоге, метрологический контроль в промышленности имеет критическое значение для обеспечения качества продукции, безопасности и надежности производства, соблюдения стандартов и требований. Он является неотъемлемой частью производственного процесса и способствует повышению эффективности и конкурентоспособности компаний в различных отраслях.</w:t>
      </w:r>
    </w:p>
    <w:p w:rsidR="006C1C35" w:rsidRDefault="006C1C35" w:rsidP="006C1C35">
      <w:r>
        <w:t>Важно отметить, что метрологический контроль в промышленности требует систематичности и регулярности. Это означает, что измерительные приборы и системы должны периодически проходить калибровку и поверку, чтобы гарантировать их точность и надежность. Регулярное обслуживание и обновление приборов также важно для предотвр</w:t>
      </w:r>
      <w:r>
        <w:t>ащения их износа и устаревания.</w:t>
      </w:r>
    </w:p>
    <w:p w:rsidR="006C1C35" w:rsidRDefault="006C1C35" w:rsidP="006C1C35">
      <w:r>
        <w:t>Еще одним важным аспектом метрологического контроля является обучение и квалификация персонала, ответственного за измерения. Специалисты в области метрологии должны иметь не только знания и навыки в области измерений, но и понимание методов и процедур калибровки и поверки. Обучение персонала способствует более точным и надежным измерениям.</w:t>
      </w:r>
    </w:p>
    <w:p w:rsidR="006C1C35" w:rsidRDefault="006C1C35" w:rsidP="006C1C35">
      <w:r>
        <w:lastRenderedPageBreak/>
        <w:t>Современные технологии также играют важную роль в метрологическом контроле в промышленности. Автоматизированные системы и программное обеспечение позволяют совершать измерения с высокой точностью и скоростью, а также автоматически записывать и анализировать данные. Это упрощает процесс контроля и по</w:t>
      </w:r>
      <w:r>
        <w:t>вышает его эффективность.</w:t>
      </w:r>
    </w:p>
    <w:p w:rsidR="006C1C35" w:rsidRPr="006C1C35" w:rsidRDefault="006C1C35" w:rsidP="006C1C35">
      <w:r>
        <w:t>В заключение, метрологический контроль в промышленности играет важную роль в обеспечении точности, надежности и безопасности производства. Он помогает соблюдать стандарты и требования, уменьшать потери и брак, а также повышать эффективность и конкурентоспособность компаний. Регулярное обслуживание и обновление измерительных приборов, обучение персонала и использование современных технологий делают метрологический контроль неотъемлемой частью успешной промышленной деятельности.</w:t>
      </w:r>
      <w:bookmarkEnd w:id="0"/>
    </w:p>
    <w:sectPr w:rsidR="006C1C35" w:rsidRPr="006C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B1"/>
    <w:rsid w:val="006C1C35"/>
    <w:rsid w:val="008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2703"/>
  <w15:chartTrackingRefBased/>
  <w15:docId w15:val="{5E2ABD5E-A291-4DC1-9E55-6FCD031E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2023-11-22T04:09:00Z</dcterms:created>
  <dcterms:modified xsi:type="dcterms:W3CDTF">2023-11-22T04:10:00Z</dcterms:modified>
</cp:coreProperties>
</file>